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335E" w14:textId="68AD5C1B" w:rsidR="007E019E" w:rsidRDefault="00F944BC" w:rsidP="00F944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SPECIAL CALLED MEETING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THURSDAY, AUGUST 31, 2023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8:00 A.M.</w:t>
      </w:r>
    </w:p>
    <w:p w14:paraId="4746D153" w14:textId="77777777" w:rsidR="00F944BC" w:rsidRDefault="00F944BC" w:rsidP="00F944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41B6B" w14:textId="5BCE0529" w:rsidR="00F944BC" w:rsidRPr="009D10FD" w:rsidRDefault="00F944BC" w:rsidP="00F9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 I.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CALL TO ORDER BY MAYOR DOUG ROPER WITH INVOCATION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AND PLEDGE OF ALLEGIANCE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II.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OF AGENDA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9AF4EF4" w14:textId="54C4B881" w:rsidR="00F944BC" w:rsidRPr="009D10FD" w:rsidRDefault="00F944BC" w:rsidP="00F944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POLICE &amp; FIRE COMMITTEE MEETING</w:t>
      </w:r>
    </w:p>
    <w:p w14:paraId="08F5E628" w14:textId="77777777" w:rsidR="00F944BC" w:rsidRPr="009D10FD" w:rsidRDefault="00F944BC" w:rsidP="00F944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0F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AUGUST 25, 2023</w:t>
      </w:r>
    </w:p>
    <w:p w14:paraId="45F3BF97" w14:textId="25E6AAC1" w:rsidR="00F944BC" w:rsidRPr="009D10FD" w:rsidRDefault="00F944BC" w:rsidP="00F944BC">
      <w:pPr>
        <w:rPr>
          <w:rFonts w:ascii="Times New Roman" w:hAnsi="Times New Roman" w:cs="Times New Roman"/>
          <w:sz w:val="24"/>
          <w:szCs w:val="24"/>
        </w:rPr>
      </w:pP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 w:rsidRPr="009D10FD">
        <w:rPr>
          <w:rFonts w:ascii="Times New Roman" w:hAnsi="Times New Roman" w:cs="Times New Roman"/>
          <w:sz w:val="24"/>
          <w:szCs w:val="24"/>
        </w:rPr>
        <w:t>A first and second motion will be needed due to Mayor Roper being a</w:t>
      </w:r>
      <w:r w:rsidRPr="009D10FD">
        <w:rPr>
          <w:rFonts w:ascii="Times New Roman" w:hAnsi="Times New Roman" w:cs="Times New Roman"/>
          <w:sz w:val="24"/>
          <w:szCs w:val="24"/>
        </w:rPr>
        <w:br/>
        <w:t>Committee member of the Police &amp; Fire Committee.</w:t>
      </w:r>
      <w:r w:rsidRPr="009D10FD">
        <w:rPr>
          <w:rFonts w:ascii="Times New Roman" w:hAnsi="Times New Roman" w:cs="Times New Roman"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>III.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DISCUSS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/ APPROV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TO AWARD BID FOR PURCHASE OF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A6F68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2) NEW PATROL VEHICLES </w:t>
      </w:r>
      <w:r w:rsidR="0031318B">
        <w:rPr>
          <w:rFonts w:ascii="Times New Roman" w:hAnsi="Times New Roman" w:cs="Times New Roman"/>
          <w:b/>
          <w:bCs/>
          <w:sz w:val="24"/>
          <w:szCs w:val="24"/>
        </w:rPr>
        <w:t>AT A COST OF $76,000.00.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EQUIPMENT</w:t>
      </w:r>
      <w:r w:rsidR="003131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318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TO INCLUDE INSTALLATION, AND GRAPHICS AT A COST OF $5,010.00 </w:t>
      </w:r>
      <w:r w:rsidR="0031318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FOR A TOTAL PURCHASE PRICE OF $81,010.00.</w:t>
      </w:r>
      <w:r w:rsidR="0031318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1318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BID AMOUNT</w:t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D10FD">
        <w:rPr>
          <w:rFonts w:ascii="Times New Roman" w:hAnsi="Times New Roman" w:cs="Times New Roman"/>
          <w:sz w:val="24"/>
          <w:szCs w:val="24"/>
        </w:rPr>
        <w:t>Woody Folsom of Vidalia</w:t>
      </w:r>
      <w:r w:rsidRPr="009D10FD">
        <w:rPr>
          <w:rFonts w:ascii="Times New Roman" w:hAnsi="Times New Roman" w:cs="Times New Roman"/>
          <w:sz w:val="24"/>
          <w:szCs w:val="24"/>
        </w:rPr>
        <w:tab/>
      </w:r>
      <w:r w:rsidRPr="009D10FD">
        <w:rPr>
          <w:rFonts w:ascii="Times New Roman" w:hAnsi="Times New Roman" w:cs="Times New Roman"/>
          <w:sz w:val="24"/>
          <w:szCs w:val="24"/>
        </w:rPr>
        <w:tab/>
      </w:r>
      <w:r w:rsidRPr="009D10FD">
        <w:rPr>
          <w:rFonts w:ascii="Times New Roman" w:hAnsi="Times New Roman" w:cs="Times New Roman"/>
          <w:sz w:val="24"/>
          <w:szCs w:val="24"/>
        </w:rPr>
        <w:tab/>
        <w:t>$76,000.00</w:t>
      </w:r>
      <w:r w:rsidR="0031318B">
        <w:rPr>
          <w:rFonts w:ascii="Times New Roman" w:hAnsi="Times New Roman" w:cs="Times New Roman"/>
          <w:sz w:val="24"/>
          <w:szCs w:val="24"/>
        </w:rPr>
        <w:t xml:space="preserve"> ($38,000.00/each)</w:t>
      </w:r>
      <w:r w:rsidR="00331F86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331F86">
        <w:rPr>
          <w:rFonts w:ascii="Times New Roman" w:hAnsi="Times New Roman" w:cs="Times New Roman"/>
          <w:sz w:val="24"/>
          <w:szCs w:val="24"/>
        </w:rPr>
        <w:br/>
      </w:r>
      <w:r w:rsidRPr="009D10FD">
        <w:rPr>
          <w:rFonts w:ascii="Times New Roman" w:hAnsi="Times New Roman" w:cs="Times New Roman"/>
          <w:sz w:val="24"/>
          <w:szCs w:val="24"/>
        </w:rPr>
        <w:t xml:space="preserve">           Woody Folsom of Baxley</w:t>
      </w:r>
      <w:r w:rsidRPr="009D10FD">
        <w:rPr>
          <w:rFonts w:ascii="Times New Roman" w:hAnsi="Times New Roman" w:cs="Times New Roman"/>
          <w:sz w:val="24"/>
          <w:szCs w:val="24"/>
        </w:rPr>
        <w:tab/>
      </w:r>
      <w:r w:rsidRPr="009D10FD">
        <w:rPr>
          <w:rFonts w:ascii="Times New Roman" w:hAnsi="Times New Roman" w:cs="Times New Roman"/>
          <w:sz w:val="24"/>
          <w:szCs w:val="24"/>
        </w:rPr>
        <w:tab/>
      </w:r>
      <w:r w:rsidRPr="009D10FD">
        <w:rPr>
          <w:rFonts w:ascii="Times New Roman" w:hAnsi="Times New Roman" w:cs="Times New Roman"/>
          <w:sz w:val="24"/>
          <w:szCs w:val="24"/>
        </w:rPr>
        <w:tab/>
        <w:t>$76,000.00</w:t>
      </w:r>
      <w:r w:rsidR="0031318B">
        <w:rPr>
          <w:rFonts w:ascii="Times New Roman" w:hAnsi="Times New Roman" w:cs="Times New Roman"/>
          <w:sz w:val="24"/>
          <w:szCs w:val="24"/>
        </w:rPr>
        <w:t xml:space="preserve"> ($38,000.00/each)</w:t>
      </w:r>
    </w:p>
    <w:p w14:paraId="3FAA8E05" w14:textId="536D527F" w:rsidR="00F944BC" w:rsidRPr="009D10FD" w:rsidRDefault="00F944BC" w:rsidP="00F944BC">
      <w:pPr>
        <w:rPr>
          <w:rFonts w:ascii="Times New Roman" w:hAnsi="Times New Roman" w:cs="Times New Roman"/>
          <w:sz w:val="24"/>
          <w:szCs w:val="24"/>
        </w:rPr>
      </w:pPr>
      <w:r w:rsidRPr="009D10FD">
        <w:rPr>
          <w:rFonts w:ascii="Times New Roman" w:hAnsi="Times New Roman" w:cs="Times New Roman"/>
          <w:sz w:val="24"/>
          <w:szCs w:val="24"/>
        </w:rPr>
        <w:t xml:space="preserve">           Jimmy Britt Chrysler-Dodge of Dublin</w:t>
      </w:r>
      <w:r w:rsidRPr="009D10FD">
        <w:rPr>
          <w:rFonts w:ascii="Times New Roman" w:hAnsi="Times New Roman" w:cs="Times New Roman"/>
          <w:sz w:val="24"/>
          <w:szCs w:val="24"/>
        </w:rPr>
        <w:tab/>
        <w:t>NO BID</w:t>
      </w:r>
      <w:r w:rsidR="0031318B">
        <w:rPr>
          <w:rFonts w:ascii="Times New Roman" w:hAnsi="Times New Roman" w:cs="Times New Roman"/>
          <w:sz w:val="24"/>
          <w:szCs w:val="24"/>
        </w:rPr>
        <w:br/>
      </w:r>
      <w:r w:rsidR="0031318B">
        <w:rPr>
          <w:rFonts w:ascii="Times New Roman" w:hAnsi="Times New Roman" w:cs="Times New Roman"/>
          <w:sz w:val="24"/>
          <w:szCs w:val="24"/>
        </w:rPr>
        <w:br/>
        <w:t xml:space="preserve">         TOTAL PURCHASE PRICE</w:t>
      </w:r>
      <w:r w:rsidR="004A6F68">
        <w:rPr>
          <w:rFonts w:ascii="Times New Roman" w:hAnsi="Times New Roman" w:cs="Times New Roman"/>
          <w:sz w:val="24"/>
          <w:szCs w:val="24"/>
        </w:rPr>
        <w:t>: (</w:t>
      </w:r>
      <w:r w:rsidR="0031318B">
        <w:rPr>
          <w:rFonts w:ascii="Times New Roman" w:hAnsi="Times New Roman" w:cs="Times New Roman"/>
          <w:sz w:val="24"/>
          <w:szCs w:val="24"/>
        </w:rPr>
        <w:t>2) VEHICLES    $76,000.00</w:t>
      </w:r>
      <w:r w:rsidR="0031318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+ EQUIPMENT      </w:t>
      </w:r>
      <w:r w:rsidR="0031318B" w:rsidRPr="0031318B">
        <w:rPr>
          <w:rFonts w:ascii="Times New Roman" w:hAnsi="Times New Roman" w:cs="Times New Roman"/>
          <w:sz w:val="24"/>
          <w:szCs w:val="24"/>
          <w:u w:val="single"/>
        </w:rPr>
        <w:t>$5,010.00</w:t>
      </w:r>
      <w:r w:rsidRPr="009D10FD">
        <w:rPr>
          <w:rFonts w:ascii="Times New Roman" w:hAnsi="Times New Roman" w:cs="Times New Roman"/>
          <w:sz w:val="24"/>
          <w:szCs w:val="24"/>
        </w:rPr>
        <w:br/>
      </w:r>
      <w:r w:rsidR="0031318B">
        <w:rPr>
          <w:rFonts w:ascii="Times New Roman" w:hAnsi="Times New Roman" w:cs="Times New Roman"/>
          <w:sz w:val="24"/>
          <w:szCs w:val="24"/>
        </w:rPr>
        <w:t xml:space="preserve">                                            TOTAL REQUESTED       $81,010.00</w:t>
      </w:r>
      <w:r w:rsidR="0031318B">
        <w:rPr>
          <w:rFonts w:ascii="Times New Roman" w:hAnsi="Times New Roman" w:cs="Times New Roman"/>
          <w:sz w:val="24"/>
          <w:szCs w:val="24"/>
        </w:rPr>
        <w:br/>
      </w:r>
      <w:r w:rsidRPr="009D10FD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RECOMMENDED VENDOR: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0FD">
        <w:rPr>
          <w:rFonts w:ascii="Times New Roman" w:hAnsi="Times New Roman" w:cs="Times New Roman"/>
          <w:sz w:val="24"/>
          <w:szCs w:val="24"/>
        </w:rPr>
        <w:t>Woody Folsom of Vidalia</w:t>
      </w:r>
      <w:r w:rsidRPr="009D10FD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FUND SOURCE: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0FD">
        <w:rPr>
          <w:rFonts w:ascii="Times New Roman" w:hAnsi="Times New Roman" w:cs="Times New Roman"/>
          <w:sz w:val="24"/>
          <w:szCs w:val="24"/>
        </w:rPr>
        <w:t>General Fund (Red Speed revenue)</w:t>
      </w:r>
      <w:r w:rsidR="0031318B">
        <w:rPr>
          <w:rFonts w:ascii="Times New Roman" w:hAnsi="Times New Roman" w:cs="Times New Roman"/>
          <w:sz w:val="24"/>
          <w:szCs w:val="24"/>
        </w:rPr>
        <w:br/>
      </w:r>
      <w:r w:rsidR="0031318B">
        <w:rPr>
          <w:rFonts w:ascii="Times New Roman" w:hAnsi="Times New Roman" w:cs="Times New Roman"/>
          <w:sz w:val="24"/>
          <w:szCs w:val="24"/>
        </w:rPr>
        <w:br/>
      </w:r>
    </w:p>
    <w:p w14:paraId="708D011F" w14:textId="488A6D9E" w:rsidR="00E14B84" w:rsidRPr="009D10FD" w:rsidRDefault="00F944BC" w:rsidP="00F9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10FD">
        <w:rPr>
          <w:rFonts w:ascii="Times New Roman" w:hAnsi="Times New Roman" w:cs="Times New Roman"/>
          <w:sz w:val="24"/>
          <w:szCs w:val="24"/>
        </w:rPr>
        <w:lastRenderedPageBreak/>
        <w:br/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DISCUSS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/ APPROV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TO REVISE MILEAGE FOR TAKE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HOME VEHICLES WITH THE VIDALIA POLICE DEPARTMENT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FROM 20 MILES TO 40 MILES FOR AN AGGRESSIVE FUTURE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RECRUITMENT BENEFIT</w:t>
      </w:r>
    </w:p>
    <w:p w14:paraId="75813DD3" w14:textId="4D38AD8D" w:rsidR="00E14B84" w:rsidRPr="009D10FD" w:rsidRDefault="00E14B84" w:rsidP="00F944BC">
      <w:pPr>
        <w:rPr>
          <w:rFonts w:ascii="Times New Roman" w:hAnsi="Times New Roman" w:cs="Times New Roman"/>
          <w:sz w:val="24"/>
          <w:szCs w:val="24"/>
        </w:rPr>
      </w:pP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 V.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/ APPROV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TO AWARD BID FOR PURCHASE OF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REPLACEMENT REFRIGERATOR WITH ICEMAKE AND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ICEMAKER LINE KIT FOR FIRE DEPARTMENT NO. 2.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</w:t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BID AMOUNT</w:t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9D10FD">
        <w:rPr>
          <w:rFonts w:ascii="Times New Roman" w:hAnsi="Times New Roman" w:cs="Times New Roman"/>
          <w:sz w:val="24"/>
          <w:szCs w:val="24"/>
        </w:rPr>
        <w:tab/>
        <w:t xml:space="preserve">Clarke </w:t>
      </w:r>
      <w:r w:rsidR="00394F87" w:rsidRPr="009D10FD">
        <w:rPr>
          <w:rFonts w:ascii="Times New Roman" w:hAnsi="Times New Roman" w:cs="Times New Roman"/>
          <w:sz w:val="24"/>
          <w:szCs w:val="24"/>
        </w:rPr>
        <w:t>Appliance, Vidalia</w:t>
      </w:r>
      <w:r w:rsidR="00394F87" w:rsidRPr="009D10FD">
        <w:rPr>
          <w:rFonts w:ascii="Times New Roman" w:hAnsi="Times New Roman" w:cs="Times New Roman"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sz w:val="24"/>
          <w:szCs w:val="24"/>
        </w:rPr>
        <w:tab/>
        <w:t>$900.00</w:t>
      </w:r>
      <w:r w:rsidR="00394F87" w:rsidRPr="009D10F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9D10FD">
        <w:rPr>
          <w:rFonts w:ascii="Times New Roman" w:hAnsi="Times New Roman" w:cs="Times New Roman"/>
          <w:sz w:val="24"/>
          <w:szCs w:val="24"/>
        </w:rPr>
        <w:t xml:space="preserve">  </w:t>
      </w:r>
      <w:r w:rsidR="00394F87" w:rsidRPr="009D10FD">
        <w:rPr>
          <w:rFonts w:ascii="Times New Roman" w:hAnsi="Times New Roman" w:cs="Times New Roman"/>
          <w:sz w:val="24"/>
          <w:szCs w:val="24"/>
        </w:rPr>
        <w:t xml:space="preserve"> Lowe’s Home Center, Vidalia</w:t>
      </w:r>
      <w:r w:rsidR="00394F87" w:rsidRPr="009D10FD">
        <w:rPr>
          <w:rFonts w:ascii="Times New Roman" w:hAnsi="Times New Roman" w:cs="Times New Roman"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sz w:val="24"/>
          <w:szCs w:val="24"/>
        </w:rPr>
        <w:tab/>
        <w:t>$920.98</w:t>
      </w:r>
      <w:r w:rsidR="00394F87" w:rsidRPr="009D10F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9D10FD">
        <w:rPr>
          <w:rFonts w:ascii="Times New Roman" w:hAnsi="Times New Roman" w:cs="Times New Roman"/>
          <w:sz w:val="24"/>
          <w:szCs w:val="24"/>
        </w:rPr>
        <w:t xml:space="preserve">  </w:t>
      </w:r>
      <w:r w:rsidR="00394F87" w:rsidRPr="009D10FD">
        <w:rPr>
          <w:rFonts w:ascii="Times New Roman" w:hAnsi="Times New Roman" w:cs="Times New Roman"/>
          <w:sz w:val="24"/>
          <w:szCs w:val="24"/>
        </w:rPr>
        <w:t>Badcock &amp; More, Vidalia</w:t>
      </w:r>
      <w:r w:rsidR="00394F87" w:rsidRPr="009D10FD">
        <w:rPr>
          <w:rFonts w:ascii="Times New Roman" w:hAnsi="Times New Roman" w:cs="Times New Roman"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sz w:val="24"/>
          <w:szCs w:val="24"/>
        </w:rPr>
        <w:tab/>
        <w:t>$849.00**</w:t>
      </w:r>
      <w:r w:rsidR="00394F87" w:rsidRPr="009D10FD">
        <w:rPr>
          <w:rFonts w:ascii="Times New Roman" w:hAnsi="Times New Roman" w:cs="Times New Roman"/>
          <w:sz w:val="24"/>
          <w:szCs w:val="24"/>
        </w:rPr>
        <w:br/>
        <w:t xml:space="preserve">              **Badcock cannot supply ice maker or line kit</w:t>
      </w:r>
      <w:r w:rsidR="00394F87" w:rsidRPr="009D10FD">
        <w:rPr>
          <w:rFonts w:ascii="Times New Roman" w:hAnsi="Times New Roman" w:cs="Times New Roman"/>
          <w:sz w:val="24"/>
          <w:szCs w:val="24"/>
        </w:rPr>
        <w:br/>
      </w:r>
      <w:r w:rsidR="00394F87" w:rsidRPr="009D10FD">
        <w:rPr>
          <w:rFonts w:ascii="Times New Roman" w:hAnsi="Times New Roman" w:cs="Times New Roman"/>
          <w:sz w:val="24"/>
          <w:szCs w:val="24"/>
        </w:rPr>
        <w:br/>
      </w:r>
      <w:r w:rsidR="00394F87" w:rsidRPr="009D10FD">
        <w:rPr>
          <w:rFonts w:ascii="Times New Roman" w:hAnsi="Times New Roman" w:cs="Times New Roman"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b/>
          <w:bCs/>
          <w:sz w:val="24"/>
          <w:szCs w:val="24"/>
        </w:rPr>
        <w:t>RECOMMENDED VENDOR:</w:t>
      </w:r>
      <w:r w:rsidR="00394F87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sz w:val="24"/>
          <w:szCs w:val="24"/>
        </w:rPr>
        <w:t>Clarke Appliance</w:t>
      </w:r>
      <w:r w:rsidR="00394F87" w:rsidRPr="009D10F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94F87" w:rsidRPr="009D10FD">
        <w:rPr>
          <w:rFonts w:ascii="Times New Roman" w:hAnsi="Times New Roman" w:cs="Times New Roman"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b/>
          <w:bCs/>
          <w:sz w:val="24"/>
          <w:szCs w:val="24"/>
        </w:rPr>
        <w:t>FUND SOURCE:</w:t>
      </w:r>
      <w:r w:rsidR="00394F87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F87" w:rsidRPr="009D10FD">
        <w:rPr>
          <w:rFonts w:ascii="Times New Roman" w:hAnsi="Times New Roman" w:cs="Times New Roman"/>
          <w:sz w:val="24"/>
          <w:szCs w:val="24"/>
        </w:rPr>
        <w:t xml:space="preserve">SPLOST  </w:t>
      </w:r>
    </w:p>
    <w:p w14:paraId="1813B889" w14:textId="6FC71166" w:rsidR="00733F69" w:rsidRPr="009D10FD" w:rsidRDefault="00394F87" w:rsidP="00F944BC">
      <w:pPr>
        <w:rPr>
          <w:rFonts w:ascii="Times New Roman" w:hAnsi="Times New Roman" w:cs="Times New Roman"/>
          <w:sz w:val="24"/>
          <w:szCs w:val="24"/>
        </w:rPr>
      </w:pPr>
      <w:r w:rsidRPr="009D10F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DISCUSS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/ APPROV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BID TO REPAIR DRIVEWAY AT 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VIDALIA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FIRE DEPARTMENT STATION 2.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NOTE:  It is requested to repair/replace whole driveway due to cracking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 and breaking from the back where the concrete starts to the front.  This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is caused by the thickness and lack of base the asphalt had when it was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originally put down.  It will be a problem that will continue with just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patching.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This area was measured by all 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>responding bidders.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BID AMOUNT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>Dykes Concrete Construction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$</w:t>
      </w:r>
      <w:r w:rsidR="007752B5" w:rsidRPr="009D10FD">
        <w:rPr>
          <w:rFonts w:ascii="Times New Roman" w:hAnsi="Times New Roman" w:cs="Times New Roman"/>
          <w:sz w:val="24"/>
          <w:szCs w:val="24"/>
        </w:rPr>
        <w:t>61,660.00 (</w:t>
      </w:r>
      <w:r w:rsidR="00733F69" w:rsidRPr="009D10FD">
        <w:rPr>
          <w:rFonts w:ascii="Times New Roman" w:hAnsi="Times New Roman" w:cs="Times New Roman"/>
          <w:sz w:val="24"/>
          <w:szCs w:val="24"/>
        </w:rPr>
        <w:t>Concrete)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  <w:t xml:space="preserve">             **Dykes only does concrete             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 xml:space="preserve">   NO </w:t>
      </w:r>
      <w:r w:rsidR="007752B5" w:rsidRPr="009D10FD">
        <w:rPr>
          <w:rFonts w:ascii="Times New Roman" w:hAnsi="Times New Roman" w:cs="Times New Roman"/>
          <w:sz w:val="24"/>
          <w:szCs w:val="24"/>
        </w:rPr>
        <w:t>BID (</w:t>
      </w:r>
      <w:r w:rsidR="00733F69" w:rsidRPr="009D10FD">
        <w:rPr>
          <w:rFonts w:ascii="Times New Roman" w:hAnsi="Times New Roman" w:cs="Times New Roman"/>
          <w:sz w:val="24"/>
          <w:szCs w:val="24"/>
        </w:rPr>
        <w:t>Asphalt)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McLendon Enterprises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$</w:t>
      </w:r>
      <w:r w:rsidR="007752B5" w:rsidRPr="009D10FD">
        <w:rPr>
          <w:rFonts w:ascii="Times New Roman" w:hAnsi="Times New Roman" w:cs="Times New Roman"/>
          <w:sz w:val="24"/>
          <w:szCs w:val="24"/>
        </w:rPr>
        <w:t>80,118.10 (</w:t>
      </w:r>
      <w:r w:rsidR="00733F69" w:rsidRPr="009D10FD">
        <w:rPr>
          <w:rFonts w:ascii="Times New Roman" w:hAnsi="Times New Roman" w:cs="Times New Roman"/>
          <w:sz w:val="24"/>
          <w:szCs w:val="24"/>
        </w:rPr>
        <w:t>Asphalt)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Vidalia, GA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$</w:t>
      </w:r>
      <w:r w:rsidR="007752B5" w:rsidRPr="009D10FD">
        <w:rPr>
          <w:rFonts w:ascii="Times New Roman" w:hAnsi="Times New Roman" w:cs="Times New Roman"/>
          <w:sz w:val="24"/>
          <w:szCs w:val="24"/>
        </w:rPr>
        <w:t>86,123.20 (</w:t>
      </w:r>
      <w:r w:rsidR="00733F69" w:rsidRPr="009D10FD">
        <w:rPr>
          <w:rFonts w:ascii="Times New Roman" w:hAnsi="Times New Roman" w:cs="Times New Roman"/>
          <w:sz w:val="24"/>
          <w:szCs w:val="24"/>
        </w:rPr>
        <w:t>Concrete)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Sikes Brothers, Inc.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$</w:t>
      </w:r>
      <w:r w:rsidR="007752B5" w:rsidRPr="009D10FD">
        <w:rPr>
          <w:rFonts w:ascii="Times New Roman" w:hAnsi="Times New Roman" w:cs="Times New Roman"/>
          <w:sz w:val="24"/>
          <w:szCs w:val="24"/>
        </w:rPr>
        <w:t>77,354.00 (</w:t>
      </w:r>
      <w:r w:rsidR="00733F69" w:rsidRPr="009D10FD">
        <w:rPr>
          <w:rFonts w:ascii="Times New Roman" w:hAnsi="Times New Roman" w:cs="Times New Roman"/>
          <w:sz w:val="24"/>
          <w:szCs w:val="24"/>
        </w:rPr>
        <w:t>Asphalt)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Vidalia, GA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$</w:t>
      </w:r>
      <w:r w:rsidR="007752B5" w:rsidRPr="009D10FD">
        <w:rPr>
          <w:rFonts w:ascii="Times New Roman" w:hAnsi="Times New Roman" w:cs="Times New Roman"/>
          <w:sz w:val="24"/>
          <w:szCs w:val="24"/>
        </w:rPr>
        <w:t>116,459.00 (</w:t>
      </w:r>
      <w:r w:rsidR="00733F69" w:rsidRPr="009D10FD">
        <w:rPr>
          <w:rFonts w:ascii="Times New Roman" w:hAnsi="Times New Roman" w:cs="Times New Roman"/>
          <w:sz w:val="24"/>
          <w:szCs w:val="24"/>
        </w:rPr>
        <w:t>Concrete)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>RECOMMENDED VENDOR: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>Dykes Concrete Construction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>FUND SOURCE: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 xml:space="preserve">SPLOST  </w:t>
      </w:r>
      <w:r w:rsidR="009D10FD">
        <w:rPr>
          <w:rFonts w:ascii="Times New Roman" w:hAnsi="Times New Roman" w:cs="Times New Roman"/>
          <w:sz w:val="24"/>
          <w:szCs w:val="24"/>
        </w:rPr>
        <w:br/>
      </w:r>
      <w:r w:rsid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  <w:t>DISCUSS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/ APPROV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BID TO PURCHASE AIR 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CONDITIONER 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>UNIT AT VIDALIA COMMUNITY CENTER.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BID AMOUNT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>Premier Heating &amp; Air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$7,500.00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Alexander Bros. HVAC, Inc.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>$7,520.00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  <w:t>Rivers Air Conditioning &amp; Heating</w:t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>$7,833.00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br/>
      </w:r>
      <w:r w:rsidR="00733F69" w:rsidRPr="009D10FD">
        <w:rPr>
          <w:rFonts w:ascii="Times New Roman" w:hAnsi="Times New Roman" w:cs="Times New Roman"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>RECOMMENDED VENDOR: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sz w:val="24"/>
          <w:szCs w:val="24"/>
        </w:rPr>
        <w:t>Premier Heating &amp; Air</w:t>
      </w:r>
      <w:r w:rsidR="00733F69" w:rsidRPr="009D10F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>FUND SOURCE:</w:t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F69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sz w:val="24"/>
          <w:szCs w:val="24"/>
        </w:rPr>
        <w:t>SPLOST (</w:t>
      </w:r>
      <w:r w:rsidR="00A178BB" w:rsidRPr="009D10FD">
        <w:rPr>
          <w:rFonts w:ascii="Times New Roman" w:hAnsi="Times New Roman" w:cs="Times New Roman"/>
          <w:sz w:val="24"/>
          <w:szCs w:val="24"/>
        </w:rPr>
        <w:t xml:space="preserve">2023 Approved 2023 </w:t>
      </w:r>
      <w:r w:rsidR="00A178BB" w:rsidRPr="009D10FD">
        <w:rPr>
          <w:rFonts w:ascii="Times New Roman" w:hAnsi="Times New Roman" w:cs="Times New Roman"/>
          <w:sz w:val="24"/>
          <w:szCs w:val="24"/>
        </w:rPr>
        <w:br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</w:r>
      <w:r w:rsidR="00A178BB" w:rsidRPr="009D10FD">
        <w:rPr>
          <w:rFonts w:ascii="Times New Roman" w:hAnsi="Times New Roman" w:cs="Times New Roman"/>
          <w:sz w:val="24"/>
          <w:szCs w:val="24"/>
        </w:rPr>
        <w:tab/>
        <w:t>budget)</w:t>
      </w:r>
    </w:p>
    <w:p w14:paraId="217D8825" w14:textId="18E1443C" w:rsidR="00A178BB" w:rsidRPr="009D10FD" w:rsidRDefault="00A178BB" w:rsidP="00F944BC">
      <w:pPr>
        <w:rPr>
          <w:rFonts w:ascii="Times New Roman" w:hAnsi="Times New Roman" w:cs="Times New Roman"/>
          <w:sz w:val="24"/>
          <w:szCs w:val="24"/>
        </w:rPr>
      </w:pPr>
      <w:r w:rsidRPr="009D10FD">
        <w:rPr>
          <w:rFonts w:ascii="Times New Roman" w:hAnsi="Times New Roman" w:cs="Times New Roman"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DISCUSS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/ APPROV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BID TO PURCHASE AIR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CONDITIONER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UNIT AT VIDALIA ONION MUSEUM.</w:t>
      </w:r>
      <w:r w:rsidR="00566E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</w:t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BID AMOUNT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>Premier Heating &amp; Air</w:t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  <w:t>$7,283.00</w:t>
      </w:r>
      <w:r w:rsidR="00E5614D" w:rsidRPr="009D10FD">
        <w:rPr>
          <w:rFonts w:ascii="Times New Roman" w:hAnsi="Times New Roman" w:cs="Times New Roman"/>
          <w:sz w:val="24"/>
          <w:szCs w:val="24"/>
        </w:rPr>
        <w:br/>
      </w:r>
      <w:r w:rsidR="00E5614D" w:rsidRPr="009D10FD">
        <w:rPr>
          <w:rFonts w:ascii="Times New Roman" w:hAnsi="Times New Roman" w:cs="Times New Roman"/>
          <w:sz w:val="24"/>
          <w:szCs w:val="24"/>
        </w:rPr>
        <w:br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  <w:t>Alexander Bros.</w:t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  <w:t>$7,800.00</w:t>
      </w:r>
      <w:r w:rsidR="00E5614D" w:rsidRPr="009D10FD">
        <w:rPr>
          <w:rFonts w:ascii="Times New Roman" w:hAnsi="Times New Roman" w:cs="Times New Roman"/>
          <w:sz w:val="24"/>
          <w:szCs w:val="24"/>
        </w:rPr>
        <w:br/>
      </w:r>
      <w:r w:rsidR="00E5614D" w:rsidRPr="009D10FD">
        <w:rPr>
          <w:rFonts w:ascii="Times New Roman" w:hAnsi="Times New Roman" w:cs="Times New Roman"/>
          <w:sz w:val="24"/>
          <w:szCs w:val="24"/>
        </w:rPr>
        <w:br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  <w:t xml:space="preserve">Rivers Heating &amp; Air </w:t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ab/>
      </w:r>
      <w:r w:rsidR="009D10FD">
        <w:rPr>
          <w:rFonts w:ascii="Times New Roman" w:hAnsi="Times New Roman" w:cs="Times New Roman"/>
          <w:sz w:val="24"/>
          <w:szCs w:val="24"/>
        </w:rPr>
        <w:tab/>
      </w:r>
      <w:r w:rsidR="00E5614D" w:rsidRPr="009D10FD">
        <w:rPr>
          <w:rFonts w:ascii="Times New Roman" w:hAnsi="Times New Roman" w:cs="Times New Roman"/>
          <w:sz w:val="24"/>
          <w:szCs w:val="24"/>
        </w:rPr>
        <w:t>$</w:t>
      </w:r>
      <w:r w:rsidR="007752B5" w:rsidRPr="009D10FD">
        <w:rPr>
          <w:rFonts w:ascii="Times New Roman" w:hAnsi="Times New Roman" w:cs="Times New Roman"/>
          <w:sz w:val="24"/>
          <w:szCs w:val="24"/>
        </w:rPr>
        <w:t>7,898.00</w:t>
      </w:r>
      <w:r w:rsidR="007752B5" w:rsidRPr="009D10FD">
        <w:rPr>
          <w:rFonts w:ascii="Times New Roman" w:hAnsi="Times New Roman" w:cs="Times New Roman"/>
          <w:sz w:val="24"/>
          <w:szCs w:val="24"/>
        </w:rPr>
        <w:br/>
      </w:r>
      <w:r w:rsidR="007752B5" w:rsidRPr="009D10FD">
        <w:rPr>
          <w:rFonts w:ascii="Times New Roman" w:hAnsi="Times New Roman" w:cs="Times New Roman"/>
          <w:sz w:val="24"/>
          <w:szCs w:val="24"/>
        </w:rPr>
        <w:br/>
      </w:r>
      <w:r w:rsidR="007752B5" w:rsidRPr="009D10FD">
        <w:rPr>
          <w:rFonts w:ascii="Times New Roman" w:hAnsi="Times New Roman" w:cs="Times New Roman"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RECOMMENDED VENDOR: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sz w:val="24"/>
          <w:szCs w:val="24"/>
        </w:rPr>
        <w:t>Premier Heating &amp; Air</w:t>
      </w:r>
      <w:r w:rsidR="007752B5" w:rsidRPr="009D10FD">
        <w:rPr>
          <w:rFonts w:ascii="Times New Roman" w:hAnsi="Times New Roman" w:cs="Times New Roman"/>
          <w:sz w:val="24"/>
          <w:szCs w:val="24"/>
        </w:rPr>
        <w:br/>
      </w:r>
      <w:r w:rsidR="007752B5" w:rsidRPr="009D10FD">
        <w:rPr>
          <w:rFonts w:ascii="Times New Roman" w:hAnsi="Times New Roman" w:cs="Times New Roman"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>FUND SOURCE:</w:t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B5" w:rsidRPr="009D10FD">
        <w:rPr>
          <w:rFonts w:ascii="Times New Roman" w:hAnsi="Times New Roman" w:cs="Times New Roman"/>
          <w:sz w:val="24"/>
          <w:szCs w:val="24"/>
        </w:rPr>
        <w:t>SPLOST</w:t>
      </w:r>
    </w:p>
    <w:p w14:paraId="74258A82" w14:textId="3782FBA2" w:rsidR="007752B5" w:rsidRPr="008F69AA" w:rsidRDefault="007752B5" w:rsidP="00F944BC">
      <w:pPr>
        <w:rPr>
          <w:rFonts w:ascii="Times New Roman" w:hAnsi="Times New Roman" w:cs="Times New Roman"/>
          <w:sz w:val="24"/>
          <w:szCs w:val="24"/>
        </w:rPr>
      </w:pPr>
      <w:r w:rsidRPr="009D10F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OF RESOLUTION #23-011 FOR THE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ADOPTION OF THE 2023 MILLAGE RATE (3.933) FOR THE CITY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OF VIDALIA, TOOMBS COUNTY.</w:t>
      </w:r>
      <w:r w:rsidR="00566EDA">
        <w:rPr>
          <w:rFonts w:ascii="Times New Roman" w:hAnsi="Times New Roman" w:cs="Times New Roman"/>
          <w:b/>
          <w:bCs/>
          <w:sz w:val="24"/>
          <w:szCs w:val="24"/>
        </w:rPr>
        <w:t xml:space="preserve">  (See attached)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X.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OF RESOLUTION #23-012 FOR THE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ADOPTION OF THE 2023 MILLAGE RATE (3.933) FOR THE CITY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OF VIDALIA, MONTGOMERY COUNTY.</w:t>
      </w:r>
      <w:r w:rsidR="00566EDA">
        <w:rPr>
          <w:rFonts w:ascii="Times New Roman" w:hAnsi="Times New Roman" w:cs="Times New Roman"/>
          <w:b/>
          <w:bCs/>
          <w:sz w:val="24"/>
          <w:szCs w:val="24"/>
        </w:rPr>
        <w:t xml:space="preserve">  (See attached)</w:t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 xml:space="preserve"> XI.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OF COST ESTIMATE FOR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SUPPLEMENT NO. 39 TO THE VIDALIA GA CODE OF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ORDINANCES.  THIS SUPPLEMENT IS FOR UPDATES /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ADDITIONS TO OUR CODE OF ORDINANCES SINCE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SEPTEMBER 2020.  APPROVAL FOR AN ESTIMATE OF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$3,8980.00, BUT NOT TO EXCEED $4,200.00.</w:t>
      </w:r>
      <w:r w:rsidR="00566EDA">
        <w:rPr>
          <w:rFonts w:ascii="Times New Roman" w:hAnsi="Times New Roman" w:cs="Times New Roman"/>
          <w:b/>
          <w:bCs/>
          <w:sz w:val="24"/>
          <w:szCs w:val="24"/>
        </w:rPr>
        <w:t xml:space="preserve">  (See attached)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FUND SOURCE: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0FD">
        <w:rPr>
          <w:rFonts w:ascii="Times New Roman" w:hAnsi="Times New Roman" w:cs="Times New Roman"/>
          <w:sz w:val="24"/>
          <w:szCs w:val="24"/>
        </w:rPr>
        <w:t>GENERAL FUND</w:t>
      </w:r>
      <w:r w:rsidR="00247379">
        <w:rPr>
          <w:rFonts w:ascii="Times New Roman" w:hAnsi="Times New Roman" w:cs="Times New Roman"/>
          <w:sz w:val="24"/>
          <w:szCs w:val="24"/>
        </w:rPr>
        <w:br/>
      </w:r>
      <w:r w:rsidR="00247379">
        <w:rPr>
          <w:rFonts w:ascii="Times New Roman" w:hAnsi="Times New Roman" w:cs="Times New Roman"/>
          <w:sz w:val="24"/>
          <w:szCs w:val="24"/>
        </w:rPr>
        <w:br/>
      </w:r>
      <w:r w:rsidR="00247379">
        <w:rPr>
          <w:rFonts w:ascii="Times New Roman" w:hAnsi="Times New Roman" w:cs="Times New Roman"/>
          <w:b/>
          <w:bCs/>
          <w:sz w:val="24"/>
          <w:szCs w:val="24"/>
        </w:rPr>
        <w:t>XII.</w:t>
      </w:r>
      <w:r w:rsidR="00247379"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TO EXECUTE AGREEMENT WITH K-DOUG FOR</w:t>
      </w:r>
      <w:r w:rsidR="0024737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EMERGENCY SEWER REPAIRS </w:t>
      </w:r>
      <w:r w:rsidR="00B5568C">
        <w:rPr>
          <w:rFonts w:ascii="Times New Roman" w:hAnsi="Times New Roman" w:cs="Times New Roman"/>
          <w:b/>
          <w:bCs/>
          <w:sz w:val="24"/>
          <w:szCs w:val="24"/>
        </w:rPr>
        <w:t xml:space="preserve">PER O.C.G.A. §36-91-22, PUBLIC WORKS </w:t>
      </w:r>
      <w:r w:rsidR="00B5568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BIDDING, CONTRACTS AND REQUIREMENTS, EXCEPTIONS.  THIS </w:t>
      </w:r>
      <w:r w:rsidR="00B5568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EMERGENCY REPAIR WAS DUE TO A COLLAPSED SEWAGE LINE </w:t>
      </w:r>
      <w:r w:rsidR="00B5568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DISRUPTING SERVICES OF THE CITY OF VIDALIA.  THE COST OF </w:t>
      </w:r>
      <w:r w:rsidR="00CF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A4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REPAIRS IS $59,512.97.</w:t>
      </w:r>
      <w:r w:rsidR="00566EDA">
        <w:rPr>
          <w:rFonts w:ascii="Times New Roman" w:hAnsi="Times New Roman" w:cs="Times New Roman"/>
          <w:b/>
          <w:bCs/>
          <w:sz w:val="24"/>
          <w:szCs w:val="24"/>
        </w:rPr>
        <w:t xml:space="preserve">  (See attached)</w:t>
      </w:r>
      <w:r w:rsidR="00CF6A4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F6A4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FUND SOURCE:  </w:t>
      </w:r>
      <w:r w:rsidR="00CF6A4A">
        <w:rPr>
          <w:rFonts w:ascii="Times New Roman" w:hAnsi="Times New Roman" w:cs="Times New Roman"/>
          <w:sz w:val="24"/>
          <w:szCs w:val="24"/>
        </w:rPr>
        <w:t>GEFA</w:t>
      </w:r>
      <w:r w:rsidR="008F69AA">
        <w:rPr>
          <w:rFonts w:ascii="Times New Roman" w:hAnsi="Times New Roman" w:cs="Times New Roman"/>
          <w:sz w:val="24"/>
          <w:szCs w:val="24"/>
        </w:rPr>
        <w:br/>
      </w:r>
      <w:r w:rsidR="008F69AA">
        <w:rPr>
          <w:rFonts w:ascii="Times New Roman" w:hAnsi="Times New Roman" w:cs="Times New Roman"/>
          <w:sz w:val="24"/>
          <w:szCs w:val="24"/>
        </w:rPr>
        <w:br/>
      </w:r>
      <w:r w:rsidRPr="009D10FD">
        <w:rPr>
          <w:rFonts w:ascii="Times New Roman" w:hAnsi="Times New Roman" w:cs="Times New Roman"/>
          <w:sz w:val="24"/>
          <w:szCs w:val="24"/>
        </w:rPr>
        <w:t xml:space="preserve"> 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F69A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9D10FD">
        <w:rPr>
          <w:rFonts w:ascii="Times New Roman" w:hAnsi="Times New Roman" w:cs="Times New Roman"/>
          <w:b/>
          <w:bCs/>
          <w:sz w:val="24"/>
          <w:szCs w:val="24"/>
        </w:rPr>
        <w:tab/>
        <w:t>ADJOURN</w:t>
      </w:r>
    </w:p>
    <w:p w14:paraId="531509BA" w14:textId="0D172671" w:rsidR="00F944BC" w:rsidRPr="00F944BC" w:rsidRDefault="00F944BC" w:rsidP="00F944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F944BC" w:rsidRPr="00F9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BC"/>
    <w:rsid w:val="00247379"/>
    <w:rsid w:val="0031318B"/>
    <w:rsid w:val="00331F86"/>
    <w:rsid w:val="00394F87"/>
    <w:rsid w:val="003E0D69"/>
    <w:rsid w:val="004A6F68"/>
    <w:rsid w:val="00566EDA"/>
    <w:rsid w:val="00733F69"/>
    <w:rsid w:val="007752B5"/>
    <w:rsid w:val="007E019E"/>
    <w:rsid w:val="008F69AA"/>
    <w:rsid w:val="009D10FD"/>
    <w:rsid w:val="00A178BB"/>
    <w:rsid w:val="00B5568C"/>
    <w:rsid w:val="00CF6A4A"/>
    <w:rsid w:val="00E14B84"/>
    <w:rsid w:val="00E5614D"/>
    <w:rsid w:val="00F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C1FE"/>
  <w15:chartTrackingRefBased/>
  <w15:docId w15:val="{A1854C73-C04B-4E09-89A9-4BBC4A8C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7C48-39F4-4AC2-B564-00297AF7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8</cp:revision>
  <cp:lastPrinted>2023-08-29T18:28:00Z</cp:lastPrinted>
  <dcterms:created xsi:type="dcterms:W3CDTF">2023-08-28T19:19:00Z</dcterms:created>
  <dcterms:modified xsi:type="dcterms:W3CDTF">2023-08-29T19:45:00Z</dcterms:modified>
</cp:coreProperties>
</file>